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1E2" w:rsidRPr="005706DB" w:rsidRDefault="001A01E2" w:rsidP="001A01E2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Образовательная деятельность по ФЦКМ</w:t>
      </w:r>
    </w:p>
    <w:p w:rsidR="00D90FE8" w:rsidRPr="005706DB" w:rsidRDefault="00D90FE8" w:rsidP="00D90FE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«Кошка как домашнее животное»</w:t>
      </w:r>
    </w:p>
    <w:p w:rsidR="00C701CC" w:rsidRPr="005706D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1A01E2"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4A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расширить</w:t>
      </w:r>
      <w:r w:rsidR="001A01E2"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о кошке как о домашнем животном</w:t>
      </w: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701CC" w:rsidRPr="005706D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C701CC" w:rsidRDefault="00D74A03" w:rsidP="00D90F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</w:t>
      </w:r>
      <w:r w:rsidR="007F6257">
        <w:rPr>
          <w:rFonts w:ascii="Times New Roman" w:eastAsia="Times New Roman" w:hAnsi="Times New Roman" w:cs="Times New Roman"/>
          <w:sz w:val="28"/>
          <w:szCs w:val="28"/>
          <w:lang w:eastAsia="ru-RU"/>
        </w:rPr>
        <w:t>ть</w:t>
      </w:r>
      <w:r w:rsidR="00C62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знани</w:t>
      </w:r>
      <w:r w:rsidR="007F6257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C701CC"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кошках окрасе, питании, </w:t>
      </w:r>
      <w:r w:rsidR="00C62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</w:t>
      </w:r>
      <w:r w:rsidR="00E77E4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D90FE8"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роли кошки в </w:t>
      </w:r>
      <w:r w:rsidR="00320217">
        <w:rPr>
          <w:rFonts w:ascii="Times New Roman" w:eastAsia="Times New Roman" w:hAnsi="Times New Roman" w:cs="Times New Roman"/>
          <w:sz w:val="28"/>
          <w:szCs w:val="28"/>
          <w:lang w:eastAsia="ru-RU"/>
        </w:rPr>
        <w:t>жизни людей;</w:t>
      </w:r>
      <w:r w:rsidR="00E77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77E40" w:rsidRPr="00320217" w:rsidRDefault="00F24DED" w:rsidP="00D90F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активизировать словарь новыми словами</w:t>
      </w:r>
      <w:bookmarkStart w:id="0" w:name="_GoBack"/>
      <w:bookmarkEnd w:id="0"/>
      <w:r w:rsidR="00E77E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«одноцветная», «двухцветная», «трехцветная».</w:t>
      </w:r>
    </w:p>
    <w:p w:rsidR="00320217" w:rsidRPr="005706DB" w:rsidRDefault="00E77E40" w:rsidP="00D90FE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развивать</w:t>
      </w:r>
      <w:r w:rsidR="00D74A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высокую познавательную активность</w:t>
      </w:r>
      <w:r w:rsidR="007F62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посредством составления интеллектуальной карты</w:t>
      </w:r>
      <w:r w:rsidR="0032021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701CC" w:rsidRDefault="001A01E2" w:rsidP="00C701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развивать </w:t>
      </w:r>
      <w:r w:rsidR="00BB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психические процессы: </w:t>
      </w:r>
      <w:r w:rsidR="00F24D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диалогическую </w:t>
      </w: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речь, память, </w:t>
      </w:r>
      <w:r w:rsidR="00BB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мышление, </w:t>
      </w:r>
      <w:r w:rsidRPr="005706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мелкую моторику, </w:t>
      </w:r>
      <w:r w:rsidR="00BB26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воображение.</w:t>
      </w:r>
    </w:p>
    <w:p w:rsidR="00E77E40" w:rsidRPr="005706DB" w:rsidRDefault="00E77E40" w:rsidP="00C701CC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воспитывать </w:t>
      </w:r>
      <w:r w:rsidR="00F24D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сочувствие и любовь к животным, желание помочь.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90FE8" w:rsidRPr="005706D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70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Материалы и оборудование: </w:t>
      </w:r>
      <w:r w:rsidR="00D90FE8" w:rsidRPr="00570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8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мольберт с </w:t>
      </w:r>
      <w:r w:rsidR="00D90FE8" w:rsidRPr="00570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ватман</w:t>
      </w:r>
      <w:r w:rsidR="00E8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ом</w:t>
      </w:r>
      <w:r w:rsidR="00D90FE8" w:rsidRPr="00570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картинки</w:t>
      </w:r>
      <w:r w:rsidR="00830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котят, продуктов, сюжетных картинок</w:t>
      </w:r>
      <w:r w:rsidR="00D90FE8" w:rsidRPr="005706D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E8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салфетки, </w:t>
      </w:r>
      <w:r w:rsidR="00830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синельная проволока, </w:t>
      </w:r>
      <w:r w:rsidR="00E8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костюмы для героев</w:t>
      </w:r>
      <w:r w:rsidR="00830EE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ковер, кубик</w:t>
      </w:r>
      <w:r w:rsidR="003903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мультимедиа.</w:t>
      </w:r>
      <w:r w:rsidR="00E8193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</w:p>
    <w:p w:rsidR="00C701CC" w:rsidRPr="005706DB" w:rsidRDefault="00C701CC" w:rsidP="00C701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706D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Организационный момент</w:t>
      </w:r>
    </w:p>
    <w:p w:rsidR="000C0868" w:rsidRPr="00181B46" w:rsidRDefault="00181B46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  <w:r w:rsidRPr="00181B46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Дети входят</w:t>
      </w:r>
      <w:r w:rsidR="00191C2B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и проходят между ковром и мольбертом </w:t>
      </w:r>
    </w:p>
    <w:p w:rsidR="000C0868" w:rsidRPr="00F17998" w:rsidRDefault="000C0868" w:rsidP="00F17998">
      <w:pPr>
        <w:pStyle w:val="c13"/>
        <w:shd w:val="clear" w:color="auto" w:fill="FFFFFF"/>
        <w:spacing w:before="0" w:beforeAutospacing="0" w:after="0" w:afterAutospacing="0"/>
        <w:ind w:right="-426"/>
        <w:jc w:val="both"/>
        <w:rPr>
          <w:rFonts w:ascii="Calibri" w:hAnsi="Calibri" w:cs="Calibri"/>
          <w:color w:val="000000"/>
          <w:sz w:val="22"/>
          <w:szCs w:val="22"/>
        </w:rPr>
      </w:pPr>
      <w:r w:rsidRPr="00F17998">
        <w:rPr>
          <w:rStyle w:val="c8"/>
          <w:color w:val="2F2F2F"/>
          <w:sz w:val="28"/>
          <w:szCs w:val="28"/>
        </w:rPr>
        <w:t>–Дружно за руки возьмитесь</w:t>
      </w:r>
    </w:p>
    <w:p w:rsidR="000C0868" w:rsidRPr="00F17998" w:rsidRDefault="000C0868" w:rsidP="00F17998">
      <w:pPr>
        <w:pStyle w:val="c13"/>
        <w:shd w:val="clear" w:color="auto" w:fill="FFFFFF"/>
        <w:spacing w:before="0" w:beforeAutospacing="0" w:after="0" w:afterAutospacing="0"/>
        <w:ind w:right="-426"/>
        <w:jc w:val="both"/>
        <w:rPr>
          <w:rFonts w:ascii="Calibri" w:hAnsi="Calibri" w:cs="Calibri"/>
          <w:color w:val="000000"/>
          <w:sz w:val="22"/>
          <w:szCs w:val="22"/>
        </w:rPr>
      </w:pPr>
      <w:r w:rsidRPr="00F17998">
        <w:rPr>
          <w:rStyle w:val="c8"/>
          <w:color w:val="2F2F2F"/>
          <w:sz w:val="28"/>
          <w:szCs w:val="28"/>
        </w:rPr>
        <w:t>Все друг другу улыбнитесь.</w:t>
      </w:r>
    </w:p>
    <w:p w:rsidR="000C0868" w:rsidRPr="00F17998" w:rsidRDefault="000C0868" w:rsidP="00F17998">
      <w:pPr>
        <w:pStyle w:val="c13"/>
        <w:shd w:val="clear" w:color="auto" w:fill="FFFFFF"/>
        <w:spacing w:before="0" w:beforeAutospacing="0" w:after="0" w:afterAutospacing="0"/>
        <w:ind w:right="-426"/>
        <w:jc w:val="both"/>
        <w:rPr>
          <w:rFonts w:ascii="Calibri" w:hAnsi="Calibri" w:cs="Calibri"/>
          <w:color w:val="000000"/>
          <w:sz w:val="22"/>
          <w:szCs w:val="22"/>
        </w:rPr>
      </w:pPr>
      <w:r w:rsidRPr="00F17998">
        <w:rPr>
          <w:rStyle w:val="c8"/>
          <w:color w:val="2F2F2F"/>
          <w:sz w:val="28"/>
          <w:szCs w:val="28"/>
        </w:rPr>
        <w:t>Улыбнитесь и гостям,</w:t>
      </w:r>
    </w:p>
    <w:p w:rsidR="000C0868" w:rsidRDefault="000C0868" w:rsidP="00F17998">
      <w:pPr>
        <w:pStyle w:val="c13"/>
        <w:shd w:val="clear" w:color="auto" w:fill="FFFFFF"/>
        <w:spacing w:before="0" w:beforeAutospacing="0" w:after="0" w:afterAutospacing="0"/>
        <w:ind w:right="-426"/>
        <w:jc w:val="both"/>
        <w:rPr>
          <w:rFonts w:ascii="Calibri" w:hAnsi="Calibri" w:cs="Calibri"/>
          <w:color w:val="000000"/>
          <w:sz w:val="22"/>
          <w:szCs w:val="22"/>
        </w:rPr>
      </w:pPr>
      <w:r w:rsidRPr="00F17998">
        <w:rPr>
          <w:rStyle w:val="c8"/>
          <w:color w:val="2F2F2F"/>
          <w:sz w:val="28"/>
          <w:szCs w:val="28"/>
        </w:rPr>
        <w:t>А гости улыбнутся вам!</w:t>
      </w:r>
    </w:p>
    <w:p w:rsidR="005C315D" w:rsidRPr="005C315D" w:rsidRDefault="005C315D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76E41" w:rsidRDefault="00C701C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="00314DB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</w:p>
    <w:p w:rsidR="008015D4" w:rsidRDefault="00314DB9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сейчас мы повернёмся и посмотрим на экран (</w:t>
      </w:r>
      <w:r w:rsidR="00191C2B" w:rsidRPr="00191C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звук </w:t>
      </w:r>
      <w:proofErr w:type="spellStart"/>
      <w:r w:rsidR="00191C2B" w:rsidRPr="00191C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видеозвонка</w:t>
      </w:r>
      <w:proofErr w:type="spellEnd"/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).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</w:t>
      </w:r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 нам пришло</w:t>
      </w:r>
      <w:r w:rsidR="00876E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видеописьмо</w:t>
      </w:r>
      <w:proofErr w:type="gramStart"/>
      <w:r w:rsidR="00876E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876E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="00876E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</w:t>
      </w:r>
      <w:proofErr w:type="gramEnd"/>
      <w:r w:rsidR="00876E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мотрят видеописьмо»</w:t>
      </w:r>
      <w:r w:rsidR="002161ED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proofErr w:type="gramStart"/>
      <w:r w:rsidR="00876E41" w:rsidRPr="002161E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Здравствуйте ребята, я продавец зоомагазина, наш магазин закрывается на  ремонт, но вот беда </w:t>
      </w:r>
      <w:r w:rsidR="00694D2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осталась одна </w:t>
      </w:r>
      <w:r w:rsidR="00B940F9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кошка</w:t>
      </w:r>
      <w:r w:rsidR="00694D22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с котятами</w:t>
      </w:r>
      <w:r w:rsidR="00876E41" w:rsidRPr="002161E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,</w:t>
      </w:r>
      <w:r w:rsidR="00CE2B04" w:rsidRPr="002161E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что же делать?</w:t>
      </w:r>
      <w:r w:rsidR="00876E41" w:rsidRPr="002161ED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)</w:t>
      </w:r>
      <w:proofErr w:type="gramEnd"/>
      <w:r w:rsidR="00CE2B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="00CE2B04" w:rsidRPr="002161E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r w:rsidR="00CE2B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: Ребята, что же делать? (Помочь). А как помочь? </w:t>
      </w:r>
      <w:proofErr w:type="gramStart"/>
      <w:r w:rsidR="00CE2B0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F577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Предложения детей.</w:t>
      </w:r>
      <w:proofErr w:type="gramEnd"/>
      <w:r w:rsidR="00F577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="00B940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Отдать в добрые руки</w:t>
      </w:r>
      <w:r w:rsidR="00F577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).</w:t>
      </w:r>
      <w:proofErr w:type="gramEnd"/>
      <w:r w:rsidR="00F577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Мне понравилась твоя идея. Я предлагаю</w:t>
      </w:r>
      <w:r w:rsidR="00B940F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вам сделать объявление о кошке</w:t>
      </w:r>
      <w:r w:rsidR="00F577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F41752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F41752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Оно</w:t>
      </w:r>
      <w:r w:rsidR="008015D4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поможет </w:t>
      </w:r>
      <w:r w:rsidR="00826C8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рассказать много</w:t>
      </w:r>
      <w:r w:rsidR="00956C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интересного о кошке, чтобы нашлись хозяева.</w:t>
      </w:r>
      <w:r w:rsidR="007B4B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чтобы сделать </w:t>
      </w:r>
      <w:proofErr w:type="gramStart"/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объявление</w:t>
      </w:r>
      <w:proofErr w:type="gramEnd"/>
      <w:r w:rsidR="00191C2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на для этого необходимо?</w:t>
      </w:r>
      <w:r w:rsidR="007B4B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нужна </w:t>
      </w:r>
      <w:r w:rsidR="007B4BF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Бумага…).</w:t>
      </w:r>
    </w:p>
    <w:p w:rsidR="007B4BF6" w:rsidRPr="00F41752" w:rsidRDefault="007B4BF6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меня 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есть бумага и фотография кошки, ребята встаньте </w:t>
      </w:r>
      <w:r w:rsidR="00EA1E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мольберта 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так, чтобы всем было видно (</w:t>
      </w:r>
      <w:r w:rsidR="00EA1E3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рукой очертить)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C701CC" w:rsidRDefault="00B82A85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Воспитатель: </w:t>
      </w:r>
      <w:r w:rsidR="00C701C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Кошка</w:t>
      </w:r>
      <w:r w:rsidR="00C701C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Start"/>
      <w:r w:rsidR="00C701C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proofErr w:type="gramEnd"/>
      <w:r w:rsidR="00C701C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какое животное</w:t>
      </w:r>
      <w:r w:rsidR="00CD01A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домашние или дикое</w:t>
      </w:r>
      <w:r w:rsidR="00C701C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? </w:t>
      </w:r>
      <w:r w:rsidR="00C0345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C701CC" w:rsidRPr="00C063AF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Домашнее</w:t>
      </w:r>
      <w:r w:rsidR="00C701C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</w:t>
      </w:r>
      <w:r w:rsidR="00F41752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r w:rsidR="00FD558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r w:rsidR="00FD5584" w:rsidRPr="00FD558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 почему?</w:t>
      </w:r>
      <w:r w:rsidR="00FD5584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 (Кошка живет с человеком). </w:t>
      </w:r>
      <w:proofErr w:type="gramStart"/>
      <w:r w:rsidR="00C063AF" w:rsidRP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Значит</w:t>
      </w:r>
      <w:proofErr w:type="gramEnd"/>
      <w:r w:rsidR="00C063AF" w:rsidRP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мы где </w:t>
      </w:r>
      <w:r w:rsidR="00C063AF" w:rsidRP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разместим кошку</w:t>
      </w:r>
      <w:r w:rsidR="00FD558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на нашем объявлении</w:t>
      </w:r>
      <w:r w:rsidR="00C063AF" w:rsidRP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?</w:t>
      </w:r>
      <w:r w:rsidR="00C063A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(В домике)</w:t>
      </w:r>
      <w:r w:rsid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 (</w:t>
      </w:r>
      <w:r w:rsidR="00C063AF" w:rsidRPr="00C063A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наклеивает кошку на середину карты</w:t>
      </w:r>
      <w:r w:rsidR="00C063A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).</w:t>
      </w:r>
    </w:p>
    <w:p w:rsidR="00050D6E" w:rsidRDefault="00050D6E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050D6E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Воспитатель: </w:t>
      </w:r>
      <w:r w:rsidR="00CD01A4" w:rsidRPr="00CD01A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Но в</w:t>
      </w:r>
      <w:r w:rsidR="00CD01A4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 xml:space="preserve"> </w:t>
      </w:r>
      <w:r w:rsidR="00CD01A4" w:rsidRPr="00CD01A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нашем </w:t>
      </w:r>
      <w:r w:rsidRPr="00050D6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объявлении недостаточно информации о кошке</w:t>
      </w:r>
      <w:proofErr w:type="gramStart"/>
      <w:r w:rsidR="00EA1E3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?</w:t>
      </w:r>
      <w:r w:rsidRPr="00050D6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. </w:t>
      </w:r>
      <w:proofErr w:type="gramEnd"/>
      <w:r w:rsidRPr="00050D6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Согласны?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Я знаю, нам может помочь </w:t>
      </w:r>
      <w:r w:rsidR="009D657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Кот в сапогах </w:t>
      </w:r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(звучит музыка Кот </w:t>
      </w:r>
      <w:proofErr w:type="gramStart"/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</w:t>
      </w:r>
      <w:proofErr w:type="gramEnd"/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сапогах</w:t>
      </w:r>
      <w:proofErr w:type="gramEnd"/>
      <w:r w:rsidR="00A232E0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, кот в сапогах, приносит задание в мешке). </w:t>
      </w:r>
    </w:p>
    <w:p w:rsidR="00A232E0" w:rsidRDefault="00A232E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A232E0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Кот в сапогах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: Здравствуйте ребята,</w:t>
      </w:r>
      <w:r w:rsidR="00EA1E3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я узнал, что вы делаете объявление и принес вам картинки.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EA1E3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 чтобы узнать, что на картинках, о</w:t>
      </w:r>
      <w:r w:rsidR="00D8372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тгадайте загадку. </w:t>
      </w:r>
    </w:p>
    <w:p w:rsidR="00EA1E3C" w:rsidRDefault="00EA1E3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Кто спит с вами на кроватки</w:t>
      </w:r>
    </w:p>
    <w:p w:rsidR="00EA1E3C" w:rsidRDefault="00EA1E3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Днем хватает вас за пятки?</w:t>
      </w:r>
    </w:p>
    <w:p w:rsidR="00EA1E3C" w:rsidRDefault="00EA1E3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Рыжий в пятнах, как тигренок</w:t>
      </w:r>
      <w:r w:rsidR="001D334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… </w:t>
      </w:r>
    </w:p>
    <w:p w:rsidR="00D83724" w:rsidRDefault="00EA1E3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А зовут его? (котенок</w:t>
      </w:r>
      <w:r w:rsidR="001D334E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). </w:t>
      </w:r>
    </w:p>
    <w:p w:rsidR="009D6570" w:rsidRDefault="009D657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Правильно котёнок. Передает картинки воспитателю. </w:t>
      </w:r>
    </w:p>
    <w:p w:rsidR="009D6570" w:rsidRDefault="009D657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9D6570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Спасибо Кот в сапогах.</w:t>
      </w:r>
    </w:p>
    <w:p w:rsidR="00F4332B" w:rsidRDefault="00F4332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Упражнение на развитие мелкой моторики и воображения</w:t>
      </w:r>
    </w:p>
    <w:p w:rsidR="00F4332B" w:rsidRPr="00C0014B" w:rsidRDefault="00F4332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Воспитатель: </w:t>
      </w:r>
      <w:r w:rsidR="009D6570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Открывает мешок и смотрит. </w:t>
      </w:r>
      <w:r w:rsidR="009D657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Действительно, здесь котята. Сядем за стол и рассмотрим их </w:t>
      </w:r>
      <w:proofErr w:type="gramStart"/>
      <w:r w:rsidR="009D657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повнимательней</w:t>
      </w:r>
      <w:proofErr w:type="gramEnd"/>
      <w:r w:rsidR="009D657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, пойдем с нами Кот в сапогах.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EA1E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Посмотрите на силуэты котят. 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Какого </w:t>
      </w:r>
      <w:r w:rsidR="00EA1E3C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они окраса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? (черные). Одинаковые? (да). Сейчас проверим,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одинаковые они или нет,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а что бы проверить предлагаю взять салфетку, хорошо смять ее двумя руками и потереть картинку. (Выполняют). </w:t>
      </w:r>
    </w:p>
    <w:p w:rsidR="00F4332B" w:rsidRPr="00C0014B" w:rsidRDefault="00F4332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Воспитатель: </w:t>
      </w:r>
      <w:r w:rsidR="00031DF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Что изменилось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? (ответы всех детей). </w:t>
      </w:r>
    </w:p>
    <w:p w:rsidR="00F4332B" w:rsidRPr="00D8641C" w:rsidRDefault="00F4332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- Верно, поменялся окрас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котят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r w:rsidRPr="00C0014B">
        <w:rPr>
          <w:rFonts w:ascii="Times New Roman" w:hAnsi="Times New Roman" w:cs="Times New Roman"/>
          <w:sz w:val="28"/>
          <w:szCs w:val="28"/>
        </w:rPr>
        <w:t xml:space="preserve"> </w:t>
      </w:r>
      <w:r w:rsidR="009D6570">
        <w:rPr>
          <w:rFonts w:ascii="Times New Roman" w:hAnsi="Times New Roman" w:cs="Times New Roman"/>
          <w:sz w:val="28"/>
          <w:szCs w:val="28"/>
        </w:rPr>
        <w:t xml:space="preserve">Катя у тебя какого цвета получился котенок? (рыжего) А тебя Саша? </w:t>
      </w:r>
      <w:r w:rsidR="001521F7">
        <w:rPr>
          <w:rFonts w:ascii="Times New Roman" w:hAnsi="Times New Roman" w:cs="Times New Roman"/>
          <w:sz w:val="28"/>
          <w:szCs w:val="28"/>
        </w:rPr>
        <w:t xml:space="preserve">(два цвета белый и черный) Это котенок двухцветный. </w:t>
      </w:r>
      <w:proofErr w:type="gramStart"/>
      <w:r w:rsidR="001521F7">
        <w:rPr>
          <w:rFonts w:ascii="Times New Roman" w:hAnsi="Times New Roman" w:cs="Times New Roman"/>
          <w:sz w:val="28"/>
          <w:szCs w:val="28"/>
        </w:rPr>
        <w:t>Сережа</w:t>
      </w:r>
      <w:proofErr w:type="gramEnd"/>
      <w:r w:rsidR="001521F7">
        <w:rPr>
          <w:rFonts w:ascii="Times New Roman" w:hAnsi="Times New Roman" w:cs="Times New Roman"/>
          <w:sz w:val="28"/>
          <w:szCs w:val="28"/>
        </w:rPr>
        <w:t xml:space="preserve"> а у тебя какого цвета (3 цвета). Это котенок трехцветный</w:t>
      </w:r>
      <w:r w:rsidR="009D6570">
        <w:rPr>
          <w:rFonts w:ascii="Times New Roman" w:hAnsi="Times New Roman" w:cs="Times New Roman"/>
          <w:sz w:val="28"/>
          <w:szCs w:val="28"/>
        </w:rPr>
        <w:t>……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Предлагаю </w:t>
      </w:r>
      <w:r w:rsidR="00A81B6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разместить 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1521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картинки </w:t>
      </w:r>
      <w:r w:rsidR="0015201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котят на наше</w:t>
      </w:r>
      <w:r w:rsidR="001521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 объявлении</w:t>
      </w:r>
      <w:r w:rsidR="00FF5D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D534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 красном прямоугольнике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D8641C" w:rsidRPr="00D8641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8641C"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D8641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Start"/>
      <w:r w:rsidR="00D8641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</w:t>
      </w:r>
      <w:proofErr w:type="gramEnd"/>
      <w:r w:rsidR="00D8641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ети наклеивают эту картинку, проводят стрелку. </w:t>
      </w:r>
      <w:proofErr w:type="gramStart"/>
      <w:r w:rsidR="00D8641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пишет ключевое слово над стрелкой «ОКРАС»)</w:t>
      </w:r>
      <w:r w:rsidR="00D8641C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proofErr w:type="gramEnd"/>
    </w:p>
    <w:p w:rsidR="00D8641C" w:rsidRDefault="00D8641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1521F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</w:t>
      </w:r>
      <w:proofErr w:type="gramStart"/>
      <w:r w:rsidRPr="001521F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proofErr w:type="gramEnd"/>
      <w:r w:rsidR="001521F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спасибо тебе Кот в сапогах за помощь, теперь мы знаем, что котята могут иметь окрас одноцветный, двухцветный, трехцветный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D8641C" w:rsidRPr="00D8641C" w:rsidRDefault="00D8641C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D8641C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Кот в сапогах: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рад был помочь, д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 свидания ребята!</w:t>
      </w:r>
    </w:p>
    <w:p w:rsidR="00253B34" w:rsidRPr="00044D23" w:rsidRDefault="00253B34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r w:rsidR="00C670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Ребята, </w:t>
      </w:r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 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мы ещё можем разместить в объявлении о кошках? Какую информацию? (пьют молоко, играют). В</w:t>
      </w:r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ы </w:t>
      </w:r>
      <w:proofErr w:type="gramStart"/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знаете</w:t>
      </w:r>
      <w:proofErr w:type="gramEnd"/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чем питаются кошки? </w:t>
      </w:r>
      <w:r w:rsidR="00C670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</w:t>
      </w:r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учший эксперт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питании кошек</w:t>
      </w:r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это</w:t>
      </w:r>
      <w:r w:rsidR="00C670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Кот </w:t>
      </w:r>
      <w:proofErr w:type="spellStart"/>
      <w:r w:rsidR="00C6707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</w:t>
      </w:r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атроскин</w:t>
      </w:r>
      <w:proofErr w:type="spellEnd"/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</w:t>
      </w:r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у него даже магазин есть, где продаются продукты. </w:t>
      </w:r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</w:t>
      </w:r>
      <w:r w:rsidR="005764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редлагаю отправиться к не</w:t>
      </w:r>
      <w:r w:rsidR="00FE621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му в маг</w:t>
      </w:r>
      <w:r w:rsidR="00044D2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азин и купить продукты, которые можно давать 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кошкам.</w:t>
      </w:r>
      <w:r w:rsidR="005764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А что нам для этого н</w:t>
      </w:r>
      <w:r w:rsidR="006476D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адо</w:t>
      </w:r>
      <w:r w:rsidR="00576426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? (деньги)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</w:t>
      </w:r>
      <w:r w:rsidR="001B4C8C"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).</w:t>
      </w:r>
      <w:r w:rsidR="00044D2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У нас есть деньги, каждый </w:t>
      </w:r>
      <w:r w:rsidR="00044D23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возьмите из кошелька по одному рублю.</w:t>
      </w:r>
      <w:r w:rsidR="006476D4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Звучит музыка. Отправляемся в магазин. </w:t>
      </w:r>
    </w:p>
    <w:p w:rsidR="001B4C8C" w:rsidRPr="00C0014B" w:rsidRDefault="00576426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044D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Кот </w:t>
      </w:r>
      <w:proofErr w:type="spellStart"/>
      <w:r w:rsidRPr="00044D2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Матроскин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(у прилавка): Здравствуйте, мои дорогие. Сегодня в моём магазине отличная акция всё по рублю. Купите в моем магазине продукты, которые можно давать кошкам.</w:t>
      </w:r>
    </w:p>
    <w:p w:rsidR="00877BB0" w:rsidRPr="00A3755F" w:rsidRDefault="000642C7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И</w:t>
      </w:r>
      <w:r w:rsidR="00877BB0" w:rsidRPr="00A37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гра «</w:t>
      </w:r>
      <w:r w:rsidR="00C670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Магазин продуктов Кота </w:t>
      </w:r>
      <w:proofErr w:type="spellStart"/>
      <w:r w:rsidR="00C67071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Матроскина</w:t>
      </w:r>
      <w:proofErr w:type="spellEnd"/>
      <w:r w:rsidR="00877BB0" w:rsidRPr="00A3755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».</w:t>
      </w:r>
    </w:p>
    <w:p w:rsidR="006476D4" w:rsidRPr="006476D4" w:rsidRDefault="006476D4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Воспитатель: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посмотрите какой большой магазин у кота </w:t>
      </w:r>
      <w:proofErr w:type="spell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Матроскина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сколько много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продуктов. Но нам необходимо купить только те продукты, которые можно давать кошкам. Вспомните правила поведения в магазине, если много покупателей, встаньте в очередь.</w:t>
      </w:r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А кто </w:t>
      </w:r>
      <w:proofErr w:type="gramStart"/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купил</w:t>
      </w:r>
      <w:proofErr w:type="gramEnd"/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встаньте рядом со мной.</w:t>
      </w:r>
    </w:p>
    <w:p w:rsidR="00985A7F" w:rsidRPr="006B4C44" w:rsidRDefault="00877BB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Дети </w:t>
      </w:r>
      <w:r w:rsidR="00C67071" w:rsidRP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покупают у кота </w:t>
      </w:r>
      <w:proofErr w:type="spellStart"/>
      <w:r w:rsidR="00C67071" w:rsidRP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Матроскина</w:t>
      </w:r>
      <w:proofErr w:type="spellEnd"/>
      <w:r w:rsidR="006B4C44" w:rsidRP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продукты.</w:t>
      </w:r>
      <w:r w:rsidR="006476D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</w:t>
      </w:r>
      <w:r w:rsid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Воспитатель контролирует продукт – 1 рубль.</w:t>
      </w:r>
    </w:p>
    <w:p w:rsidR="006B4C44" w:rsidRDefault="00985A7F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6B4C44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Вот </w:t>
      </w:r>
      <w:proofErr w:type="gramStart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сколько много</w:t>
      </w:r>
      <w:proofErr w:type="gram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мы продуктов купили. Пора нам вернуться к нашему объявлению и наклеить на </w:t>
      </w:r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него</w:t>
      </w:r>
      <w:r w:rsidR="0023672A" w:rsidRP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картинки продуктов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. </w:t>
      </w:r>
      <w:r w:rsidR="00694D2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Скажите коту </w:t>
      </w:r>
      <w:proofErr w:type="spellStart"/>
      <w:r w:rsidR="00694D2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Матроскину</w:t>
      </w:r>
      <w:proofErr w:type="spellEnd"/>
      <w:r w:rsidR="00694D22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до свидания.</w:t>
      </w:r>
    </w:p>
    <w:p w:rsidR="00694D22" w:rsidRDefault="006B4C44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4263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Кот </w:t>
      </w:r>
      <w:proofErr w:type="spellStart"/>
      <w:r w:rsidRPr="004263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Матроскин</w:t>
      </w:r>
      <w:proofErr w:type="spellEnd"/>
      <w:r w:rsidRPr="004263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До свидания, приходите </w:t>
      </w:r>
      <w:r w:rsidR="004263F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ещё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за продуктами </w:t>
      </w:r>
      <w:r w:rsidR="004263F3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в мой магазин.</w:t>
      </w:r>
    </w:p>
    <w:p w:rsidR="00694D22" w:rsidRPr="006B4C44" w:rsidRDefault="00694D22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6B4C44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Возвращаются к карте. </w:t>
      </w:r>
    </w:p>
    <w:p w:rsidR="00803590" w:rsidRPr="00803590" w:rsidRDefault="0080359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 w:rsidRPr="004263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Посмотрите на картинки продуктов. 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Маша, что ты купила, что кошки любят?</w:t>
      </w:r>
      <w:r w:rsidRPr="00C0014B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Почему не выбрали конфеты?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Приклейте картинки</w:t>
      </w:r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</w:t>
      </w:r>
      <w:proofErr w:type="gramStart"/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продуктов</w:t>
      </w:r>
      <w:proofErr w:type="gramEnd"/>
      <w:r w:rsidR="0023672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которые можно давать кошкам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в зеленый прямоугольник.</w:t>
      </w:r>
    </w:p>
    <w:p w:rsidR="0023672A" w:rsidRDefault="001A7111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="002367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Обычно кошек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3672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корм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D4668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рыбой, 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мясом, овощами, творогом</w:t>
      </w:r>
      <w:r w:rsidR="00985A7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сухим сбалансированным кормом</w:t>
      </w:r>
      <w:r w:rsidR="00A3755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8378AE" w:rsidRPr="00F17998" w:rsidRDefault="008378AE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179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Воспитатель: звучит знакомая мелодия. (три кота) </w:t>
      </w:r>
      <w:r w:rsidR="00203CB1" w:rsidRPr="00F179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Ребята, </w:t>
      </w:r>
      <w:r w:rsidR="0023672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знакомая мелодия, подойдите ко мне. мы хорошо </w:t>
      </w:r>
      <w:proofErr w:type="gramStart"/>
      <w:r w:rsidR="0023672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поработали</w:t>
      </w:r>
      <w:proofErr w:type="gramEnd"/>
      <w:r w:rsidR="0023672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потанцуем, отдохнем, </w:t>
      </w:r>
      <w:r w:rsidR="00694D22" w:rsidRPr="00F17998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повторяйте движения за мной</w:t>
      </w:r>
      <w:r w:rsidRPr="00F179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 xml:space="preserve">. </w:t>
      </w:r>
    </w:p>
    <w:p w:rsidR="005E6DF5" w:rsidRPr="00F17998" w:rsidRDefault="001A7111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</w:pPr>
      <w:r w:rsidRPr="00F179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Динамическая пауза «</w:t>
      </w:r>
      <w:r w:rsidR="008378AE" w:rsidRPr="00F17998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Три кота»</w:t>
      </w:r>
    </w:p>
    <w:p w:rsidR="0023672A" w:rsidRPr="0023672A" w:rsidRDefault="00C3544A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23672A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u w:val="single"/>
          <w:lang w:eastAsia="ru-RU"/>
        </w:rPr>
        <w:t xml:space="preserve">Воспитатель: </w:t>
      </w:r>
      <w:r w:rsidRPr="0023672A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Ребята, а у кого дома есть кошка? А</w:t>
      </w:r>
      <w:r w:rsidR="0023672A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для чего человек</w:t>
      </w:r>
      <w:r w:rsidRPr="0023672A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23672A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заводит кошку дома</w:t>
      </w:r>
      <w:r w:rsidRPr="0023672A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? </w:t>
      </w:r>
      <w:r w:rsidR="001016F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Правильно с кошкой можно поиграть.</w:t>
      </w:r>
    </w:p>
    <w:p w:rsidR="00275816" w:rsidRDefault="00803590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803590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275816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Самый добрый </w:t>
      </w:r>
      <w:r w:rsidR="00135B0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кот – это Кот Леопольд, он</w:t>
      </w:r>
      <w:r w:rsidR="00275816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знает </w:t>
      </w:r>
      <w:r w:rsidR="00135B0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много </w:t>
      </w:r>
      <w:r w:rsidR="00275816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игр. Я предлагаю зайти к нему в гости поиграть. </w:t>
      </w:r>
    </w:p>
    <w:p w:rsidR="00653BD4" w:rsidRDefault="00275816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135B07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Кот Леопольд: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Здравствуйте ребята</w:t>
      </w:r>
      <w:r w:rsidR="005C21F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. Я рад вас видеть. Располагайтесь на моём ковре, я с радостью поиграю с вами. Мне </w:t>
      </w:r>
      <w:proofErr w:type="gramStart"/>
      <w:r w:rsidR="005C21F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кажется</w:t>
      </w:r>
      <w:proofErr w:type="gramEnd"/>
      <w:r w:rsidR="005C21F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вам интересно зачем люди заводят кошек. </w:t>
      </w:r>
      <w:r w:rsidR="00956857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 меня есть кубик</w:t>
      </w:r>
      <w:r w:rsidR="009658A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</w:t>
      </w:r>
      <w:r w:rsidR="00956857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который даст ответ на этот вопрос. </w:t>
      </w:r>
      <w:r w:rsidR="005C21FB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Передаёт воспитателю кубик с картинками. </w:t>
      </w:r>
    </w:p>
    <w:p w:rsidR="00BC6718" w:rsidRPr="00BC6718" w:rsidRDefault="00653BD4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016FB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BC671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Кот Леопольд поиграет с нами. </w:t>
      </w:r>
      <w:r w:rsidR="00135B0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Правила игры такие, передавайте кубик по кругу под музыку, пока </w:t>
      </w:r>
      <w:r w:rsidR="0068042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музыка</w:t>
      </w:r>
      <w:r w:rsidR="00135B0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звучит кубик передаем, как музыка остановится у кого кубик останется в руках, то</w:t>
      </w:r>
      <w:r w:rsidR="00BC671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т называет </w:t>
      </w:r>
      <w:r w:rsidR="00BC671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lastRenderedPageBreak/>
        <w:t>действие на картинке, а</w:t>
      </w:r>
      <w:r w:rsidR="009658A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после правильного ответа эту картинку можно снять с кубика</w:t>
      </w:r>
      <w:proofErr w:type="gramStart"/>
      <w:r w:rsidR="009658A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</w:t>
      </w:r>
      <w:proofErr w:type="gramEnd"/>
      <w:r w:rsidR="009658A7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(</w:t>
      </w:r>
      <w:proofErr w:type="gramStart"/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</w:t>
      </w:r>
      <w:proofErr w:type="gramEnd"/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тветы детей</w:t>
      </w:r>
      <w:r w:rsidR="00956857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по картинкам кубика</w:t>
      </w:r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: </w:t>
      </w:r>
      <w:proofErr w:type="gramStart"/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ЛОВИТ МЫШЕЙ, </w:t>
      </w:r>
      <w:r w:rsidR="00EF5AE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УСПОКАИВАЕТ</w:t>
      </w:r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С КОШКОЙ НЕ СКУЧНО</w:t>
      </w:r>
      <w:r w:rsidR="00EF5AE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МОЖНО ИГРАТЬ</w:t>
      </w:r>
      <w:r w:rsidR="0068042C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, СОГРЕВАЕТ</w:t>
      </w:r>
      <w:r w:rsidR="00C66EDA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, кошка </w:t>
      </w:r>
      <w:r w:rsidR="002F1E3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может работать в цирке).</w:t>
      </w:r>
      <w:proofErr w:type="gramEnd"/>
      <w:r w:rsidR="002F1E3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A458E9" w:rsidRPr="00A76248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 w:rsidR="00BC6718" w:rsidRPr="00BC671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Играют</w:t>
      </w:r>
      <w:r w:rsidR="00BC671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BC6718" w:rsidRDefault="00BC6718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4E232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Воспитатель:</w:t>
      </w:r>
      <w:r w:rsidR="000240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К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ак хорошо играть с котом Леопольдом. Спасибо тебе. Ну а нам пора дальше составлять наше объявление. До свидания Кот Леопольд. </w:t>
      </w:r>
    </w:p>
    <w:p w:rsidR="00BC6718" w:rsidRDefault="00BC6718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BC6718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Кот Леопольд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: Д</w:t>
      </w:r>
      <w:r w:rsidR="004E232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о свидания ребята, картинки вы можете забрать с собой.</w:t>
      </w:r>
    </w:p>
    <w:p w:rsidR="00A458E9" w:rsidRPr="00A76248" w:rsidRDefault="00BC6718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4E232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Воспитатель</w:t>
      </w:r>
      <w:r w:rsidR="000240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: Берите картинки и подходите </w:t>
      </w:r>
      <w:r w:rsidR="00A47F41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к мольберту</w:t>
      </w:r>
      <w:r w:rsidR="0002400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, мы сейчас дополним наше объявление. </w:t>
      </w:r>
      <w:proofErr w:type="gramStart"/>
      <w:r w:rsidR="00A47F41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Разместите картинки</w:t>
      </w:r>
      <w:proofErr w:type="gramEnd"/>
      <w:r w:rsidR="00A47F41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на </w:t>
      </w:r>
      <w:r w:rsidR="002F1E3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жёлтый </w:t>
      </w:r>
      <w:r w:rsidR="00A47F41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прямоугольник</w:t>
      </w:r>
      <w:r w:rsidR="00EF5AED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.</w:t>
      </w:r>
      <w:r w:rsidR="004E232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Подходят к карте. Приклейте картинки на наше объявление.</w:t>
      </w:r>
    </w:p>
    <w:p w:rsidR="009E6BC2" w:rsidRDefault="00A458E9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 </w:t>
      </w:r>
      <w:r w:rsidR="00A47F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Кошку заводит человек дома, потому что она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может быть верным другом, помощником, </w:t>
      </w:r>
      <w:r w:rsidR="00956857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охотником на грызунов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  <w:r w:rsidR="00A47F41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Кошка приносит радость в дом, она может выступать в цирке. </w:t>
      </w:r>
    </w:p>
    <w:p w:rsidR="000144B3" w:rsidRDefault="002F1E3F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Чем любят играть котята?</w:t>
      </w:r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(</w:t>
      </w:r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антиком)</w:t>
      </w:r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Предлагаю сделать для кошки и котят бантики для игры из бумаги. Подойдите к столу </w:t>
      </w:r>
      <w:r w:rsidR="00DD16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мы изготовим бантики для котят. Для этого у нас есть всё необходимое (салфетки и пушистая проволочка).  </w:t>
      </w:r>
      <w:proofErr w:type="gramStart"/>
      <w:r w:rsidR="00DD1624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Берем салфетку</w:t>
      </w:r>
      <w:r w:rsidR="00C43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находим</w:t>
      </w:r>
      <w:proofErr w:type="gramEnd"/>
      <w:r w:rsidR="00C43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середину, двумя пальцами зажимаем, берем пушистую проволоку и скрепляем.</w:t>
      </w:r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Вот такой бантик для игры с </w:t>
      </w:r>
      <w:r w:rsidR="00C43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котятами</w:t>
      </w:r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получился. Приступайте</w:t>
      </w:r>
      <w:proofErr w:type="gramStart"/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  <w:proofErr w:type="gramEnd"/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(</w:t>
      </w:r>
      <w:proofErr w:type="gramStart"/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</w:t>
      </w:r>
      <w:proofErr w:type="gramEnd"/>
      <w:r w:rsidR="000144B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ети делают бантики).</w:t>
      </w:r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Молодцы </w:t>
      </w:r>
      <w:proofErr w:type="gramStart"/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справились</w:t>
      </w:r>
      <w:proofErr w:type="gramEnd"/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C43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какие красивые бантики получились</w:t>
      </w:r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слож</w:t>
      </w:r>
      <w:r w:rsidR="004E23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ите</w:t>
      </w:r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корзинку бантики и </w:t>
      </w:r>
      <w:r w:rsidR="004E2329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передам</w:t>
      </w:r>
      <w:r w:rsidR="00C43638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в зоомагазин наши подарки</w:t>
      </w:r>
      <w:r w:rsidR="0096799F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. </w:t>
      </w:r>
    </w:p>
    <w:p w:rsidR="004E2329" w:rsidRDefault="006C67B8" w:rsidP="00F17998">
      <w:pPr>
        <w:shd w:val="clear" w:color="auto" w:fill="FFFFFF"/>
        <w:spacing w:before="135" w:after="135" w:line="255" w:lineRule="atLeast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Вот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сколько много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мы узнали о кошке. </w:t>
      </w:r>
      <w:r w:rsidR="00A762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Наше объявление</w:t>
      </w:r>
      <w:r w:rsidR="00284B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7624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готово</w:t>
      </w:r>
      <w:r w:rsidR="00284B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Посмотрите внимательно</w:t>
      </w:r>
      <w:r w:rsidR="00291C1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какое объявление  получилось, </w:t>
      </w:r>
      <w:r w:rsidR="00C4363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попробуем рассказать по нему о кошке. </w:t>
      </w:r>
    </w:p>
    <w:p w:rsidR="00C43638" w:rsidRDefault="00C43638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Беседа</w:t>
      </w:r>
      <w:r w:rsidR="004E232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Мы с вами что составляли? (объявление). </w:t>
      </w:r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Кто живет в зоомагазине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End"/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кошка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 котятами).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Кошка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какое животное? (домашнее). Какие бывают кошки? </w:t>
      </w:r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(разного окраса, двухцветные, трехцветные). Чем питаются? Для чего люди заводят кошек? Как интересно и </w:t>
      </w:r>
      <w:proofErr w:type="gramStart"/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познавательны мы рассказали</w:t>
      </w:r>
      <w:proofErr w:type="gramEnd"/>
      <w:r w:rsidR="001A55D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объявлении о кошке.</w:t>
      </w:r>
    </w:p>
    <w:p w:rsidR="001A55DF" w:rsidRPr="001A55DF" w:rsidRDefault="001A55DF" w:rsidP="001A55D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 w:rsidRPr="001A55DF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Итог:</w:t>
      </w:r>
    </w:p>
    <w:p w:rsidR="001A55DF" w:rsidRPr="001A55DF" w:rsidRDefault="001A55DF" w:rsidP="001A55DF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</w:pPr>
      <w:r w:rsidRPr="004419B9">
        <w:rPr>
          <w:rFonts w:ascii="Times New Roman" w:eastAsia="Times New Roman" w:hAnsi="Times New Roman" w:cs="Times New Roman"/>
          <w:b/>
          <w:iCs/>
          <w:color w:val="333333"/>
          <w:sz w:val="28"/>
          <w:szCs w:val="28"/>
          <w:lang w:eastAsia="ru-RU"/>
        </w:rPr>
        <w:t>Воспитатель:</w:t>
      </w:r>
      <w:r w:rsidRPr="001A55D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я </w:t>
      </w:r>
      <w:proofErr w:type="gramStart"/>
      <w:r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передам в зоомагазин объявление </w:t>
      </w:r>
      <w:r w:rsidRPr="001A55D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>и у кошки обязательно найдётся</w:t>
      </w:r>
      <w:proofErr w:type="gramEnd"/>
      <w:r w:rsidRPr="001A55D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хозяин.  Ребята, вам понравилось составлять объявление? Что больше всего запомнилось?</w:t>
      </w:r>
      <w:r w:rsidR="004419B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Что больше понравилось? </w:t>
      </w:r>
      <w:r w:rsidRPr="001A55DF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Какие герои помогли?</w:t>
      </w:r>
      <w:r w:rsidR="004419B9">
        <w:rPr>
          <w:rFonts w:ascii="Times New Roman" w:eastAsia="Times New Roman" w:hAnsi="Times New Roman" w:cs="Times New Roman"/>
          <w:iCs/>
          <w:color w:val="333333"/>
          <w:sz w:val="28"/>
          <w:szCs w:val="28"/>
          <w:lang w:eastAsia="ru-RU"/>
        </w:rPr>
        <w:t xml:space="preserve"> </w:t>
      </w: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1A55DF" w:rsidRDefault="001A55DF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</w:p>
    <w:p w:rsidR="004E2329" w:rsidRPr="00C43638" w:rsidRDefault="004E2329" w:rsidP="00C4363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 зоомагазине живет кошка с котятами. Она рыжего окраса, </w:t>
      </w:r>
      <w:r w:rsidR="00C4363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она питается рыбой, молоком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Кошка будет верным другом, отличным охотником за мышами. С новым хозяином она будет играть с </w:t>
      </w:r>
      <w:proofErr w:type="gramStart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бантиком</w:t>
      </w:r>
      <w:proofErr w:type="gramEnd"/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 </w:t>
      </w:r>
      <w:r w:rsidR="00C43638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дарить радость</w:t>
      </w:r>
      <w:r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</w:p>
    <w:p w:rsidR="00291C15" w:rsidRPr="00951A28" w:rsidRDefault="00291C15" w:rsidP="00F17998">
      <w:pPr>
        <w:shd w:val="clear" w:color="auto" w:fill="FFFFFF"/>
        <w:spacing w:before="135" w:after="135" w:line="255" w:lineRule="atLeast"/>
        <w:jc w:val="both"/>
        <w:outlineLvl w:val="3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Маша, попробуй</w:t>
      </w:r>
      <w:r w:rsidR="004074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рассказать по картинкам</w:t>
      </w:r>
      <w:r w:rsidR="006C67B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</w:t>
      </w:r>
    </w:p>
    <w:p w:rsidR="0040748B" w:rsidRPr="00B7471C" w:rsidRDefault="00CD5B4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B7471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Если </w:t>
      </w:r>
      <w:proofErr w:type="gramStart"/>
      <w:r w:rsidRPr="00B7471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понравилось</w:t>
      </w:r>
      <w:proofErr w:type="gramEnd"/>
      <w:r w:rsidRPr="00B7471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выберите ласковую кошку, если вам скучно было выберите спящую кошку, н</w:t>
      </w:r>
      <w:r w:rsidR="004B3518" w:rsidRPr="00B7471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 а если не понравилось выберите кошку которая озлобилась.</w:t>
      </w:r>
    </w:p>
    <w:p w:rsidR="00CD5B4B" w:rsidRPr="00C0014B" w:rsidRDefault="00CD5B4B" w:rsidP="00F17998">
      <w:pPr>
        <w:shd w:val="clear" w:color="auto" w:fill="FFFFFF"/>
        <w:spacing w:after="135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F17998" w:rsidRDefault="00F17998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0144B3" w:rsidRPr="00AB322B" w:rsidRDefault="000144B3" w:rsidP="000144B3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proofErr w:type="gramStart"/>
      <w:r w:rsidRPr="00AB322B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Видео кошачьего языка)</w:t>
      </w:r>
      <w:proofErr w:type="gramEnd"/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Ребята, а знаете ли вы кошачий язык?</w:t>
      </w:r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Кошка ласково мурлычет </w:t>
      </w:r>
      <w:proofErr w:type="gramStart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–ч</w:t>
      </w:r>
      <w:proofErr w:type="gramEnd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это означает? – ответы детей.</w:t>
      </w:r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 означает, что у кошки хорошее настроение.</w:t>
      </w:r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Кошка мяукает </w:t>
      </w:r>
      <w:proofErr w:type="gramStart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–ч</w:t>
      </w:r>
      <w:proofErr w:type="gramEnd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то это значит? – ответы детей</w:t>
      </w:r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Кошка либо приветствует вас, либо что-то просит.</w:t>
      </w:r>
    </w:p>
    <w:p w:rsidR="000144B3" w:rsidRPr="00F626E8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Кошка </w:t>
      </w:r>
      <w:proofErr w:type="spellStart"/>
      <w:proofErr w:type="gramStart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</w:t>
      </w:r>
      <w:proofErr w:type="gramEnd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ѐтся</w:t>
      </w:r>
      <w:proofErr w:type="spellEnd"/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 ноги –что это значит? – ответы детей</w:t>
      </w:r>
    </w:p>
    <w:p w:rsidR="000144B3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  <w:r w:rsidRPr="00F626E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Кошка говорит вам «спасибо», а может, что-то у вас просит.</w:t>
      </w:r>
    </w:p>
    <w:p w:rsidR="000144B3" w:rsidRPr="000144B3" w:rsidRDefault="000144B3" w:rsidP="000144B3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A76248" w:rsidRDefault="00A76248" w:rsidP="00A762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A76248" w:rsidRPr="00A76248" w:rsidRDefault="00A76248" w:rsidP="00A76248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lang w:eastAsia="ru-RU"/>
        </w:rPr>
      </w:pPr>
    </w:p>
    <w:p w:rsidR="00BD12F9" w:rsidRDefault="00DA521B" w:rsidP="00BD12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А вы запомнили, как называются люди, которые делают добрые дела? (Волонтеры).</w:t>
      </w:r>
      <w:r w:rsidR="00916BE0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Мы были как настоящие волонтера.</w:t>
      </w:r>
    </w:p>
    <w:p w:rsidR="00DA521B" w:rsidRPr="00C0014B" w:rsidRDefault="00DA521B" w:rsidP="00BD12F9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1B4C8C" w:rsidRPr="00C0014B" w:rsidRDefault="001B4C8C" w:rsidP="00253B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1B4C8C" w:rsidRPr="00C0014B" w:rsidRDefault="001B4C8C" w:rsidP="00253B34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Pr="008C3DFB" w:rsidRDefault="00694D22" w:rsidP="00694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C3DFB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Воспитатель:</w:t>
      </w: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Очень давно кошки живут рядом с человеком.  В древности кошки были дикими животными, человек охотился на них. И только когда </w:t>
      </w: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люди заметили, что кошки ловко справляются с грызунами, они по достоинству оценили это животное. У кошки необыкновенные качества:</w:t>
      </w:r>
    </w:p>
    <w:p w:rsidR="00694D22" w:rsidRPr="008C3DFB" w:rsidRDefault="00694D22" w:rsidP="00694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 нее очень тонкий слух: она слышит малейшие шорохи, которые производят мыши. А чем кошка слышит? (Ушами) </w:t>
      </w:r>
    </w:p>
    <w:p w:rsidR="00694D22" w:rsidRPr="008C3DFB" w:rsidRDefault="00694D22" w:rsidP="00694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Предлагаю дорисовать уши на нашей карте.</w:t>
      </w:r>
    </w:p>
    <w:p w:rsidR="00694D22" w:rsidRPr="008C3DFB" w:rsidRDefault="00694D22" w:rsidP="00694D2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У кошки очень хорошее зрение. А чем она смотрит? (глазами). Дорисуйте глаза кошки. Несмотря на хорошее зрение, в полной темноте кошка, конечно, ничего не видит, и тогда главным органом чу</w:t>
      </w:r>
      <w:proofErr w:type="gramStart"/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вств ст</w:t>
      </w:r>
      <w:proofErr w:type="gramEnd"/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ановятся усы. Благодаря им кошка ощущает колебания воздуха и может уверенно передвигаться в темноте, не задевая окружающие предметы.  (Дорисуйте усы). Кошка очень чистоплотна и часто умывается. А чем же кошка умывается? (язычком). Все кошки – охотницы, а охотятся они из засады. А чтобы схватить добычу, что у кошки есть? (острые когти и зубы)</w:t>
      </w:r>
      <w:proofErr w:type="gramStart"/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.(</w:t>
      </w:r>
      <w:proofErr w:type="gramEnd"/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Дорисуйте).</w:t>
      </w:r>
    </w:p>
    <w:p w:rsidR="00694D22" w:rsidRPr="008C3DFB" w:rsidRDefault="00694D22" w:rsidP="00694D22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8C3DFB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Итак: кошка отлично умеет охотиться, для этого у нее есть уши, глаза, усы, когти, зубы.</w:t>
      </w: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694D22" w:rsidRPr="00C0014B" w:rsidRDefault="00694D22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 своих питомцах нужно тщательно заботиться.  Существуют несколько  правил,  которые  обязательно  нужно соблюдать.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Какие правила вы можете назвать?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Ответы детей.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∙Необходимо регулярно кормить животное.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∙Нужно  обращаться  к  врачу  ветеринару  в  случае  заболевания животного, а  также  делать  специальные  прививки,  чтобы  избежать тяжелых заболеваний,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lastRenderedPageBreak/>
        <w:t>∙Нужно  любить  животное,  обращаться  с  ним  бережно,  ласково,  не избивать и не обижать.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Домашние питомцы очень привязаны к своим хозяевам, и люди  к  ним внимательны  и  наблюдательны.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В народе уже  давно люди </w:t>
      </w:r>
      <w:proofErr w:type="gramStart"/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наблюдали  за  кошками подм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етили</w:t>
      </w:r>
      <w:proofErr w:type="gramEnd"/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 некоторые  совпадения  и </w:t>
      </w: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назвали их приметами.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Послушайте народные приметы о кошке.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∙Кошка ищет, где теплее –</w:t>
      </w: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жди холодов.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∙Если хотите узнать, какое место в доме самое уютное, проследите </w:t>
      </w:r>
      <w:proofErr w:type="gramStart"/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за</w:t>
      </w:r>
      <w:proofErr w:type="gramEnd"/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своей кошкой.</w:t>
      </w:r>
    </w:p>
    <w:p w:rsidR="00A76248" w:rsidRPr="00020B5E" w:rsidRDefault="00A76248" w:rsidP="00A76248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020B5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>∙Кошка умывается - к гостям.</w:t>
      </w: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55409B" w:rsidRPr="00C0014B" w:rsidRDefault="0055409B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BD12F9" w:rsidRPr="00C0014B" w:rsidRDefault="00BD12F9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8B5F3A" w:rsidRPr="00C0014B" w:rsidRDefault="008B5F3A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Составление рассказа о собаке по плану: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Какого цвета;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подает голос;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Чем питается;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Где живет (название домика);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Название детенышей;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</w:t>
      </w:r>
      <w:proofErr w:type="spell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Ккакую</w:t>
      </w:r>
      <w:proofErr w:type="spell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пользу приносит людям.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Ребята! О чем говорит эта картинка?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(воспитатель показывает картинку).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1. </w:t>
      </w:r>
      <w:r w:rsidRPr="00C0014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98E87B8" wp14:editId="3BF964F4">
            <wp:extent cx="2085975" cy="2495550"/>
            <wp:effectExtent l="0" t="0" r="9525" b="0"/>
            <wp:docPr id="1" name="Рисунок 1" descr="https://urok.1sept.ru/articles/681226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urok.1sept.ru/articles/681226/1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49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подсказывает эта картинка?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(воспитатель показывает следующую картинку).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2. </w:t>
      </w:r>
      <w:r w:rsidRPr="00C0014B">
        <w:rPr>
          <w:rFonts w:ascii="Times New Roman" w:eastAsia="Times New Roman" w:hAnsi="Times New Roman" w:cs="Times New Roman"/>
          <w:b/>
          <w:bCs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69A2A693" wp14:editId="1FDD4F9D">
            <wp:extent cx="2028825" cy="1771650"/>
            <wp:effectExtent l="0" t="0" r="9525" b="0"/>
            <wp:docPr id="2" name="Рисунок 2" descr="https://urok.1sept.ru/articles/681226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urok.1sept.ru/articles/681226/2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771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Правильно! Какой подает голос собака.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>(ребенок наклеивает картинку и проводит стрелку, а воспитатель пишет ключевое слово «ГОЛОС»)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Посмотрите на следующую картинку. Что она нам подсказывает?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(воспитатель показывает следующую картинку)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4.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0843F755" wp14:editId="32741B52">
            <wp:extent cx="1428750" cy="1514475"/>
            <wp:effectExtent l="0" t="0" r="0" b="9525"/>
            <wp:docPr id="4" name="Рисунок 4" descr="https://urok.1sept.ru/articles/681226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urok.1sept.ru/articles/681226/4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(Дети наклеивают картинку с домиком, проводят стрелку.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пишет ключевое слово «ДОМИК»)</w:t>
      </w:r>
      <w:proofErr w:type="gramEnd"/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называется домик собак?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Собаки живут в деревянном домике - Конуре, будке. Изготавливают домики из досок в форме ящика с входным отверстием, но бывают и исключения.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Найдите домик собаки и наклейте на карту.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5.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2B48EF68" wp14:editId="281541B9">
            <wp:extent cx="3990975" cy="1666875"/>
            <wp:effectExtent l="0" t="0" r="9525" b="9525"/>
            <wp:docPr id="5" name="Рисунок 5" descr="https://urok.1sept.ru/articles/681226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urok.1sept.ru/articles/681226/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66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(на столе разложены картинки с различными домиками: утки, собаки, </w:t>
      </w:r>
      <w:proofErr w:type="spell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Б.Яги</w:t>
      </w:r>
      <w:proofErr w:type="spell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.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должны выбрать нужный домик, наклеить картинку с будкой на карту и провести стрелку, а воспитатель пишет ключевое слово «БУДКА»)</w:t>
      </w:r>
      <w:proofErr w:type="gramEnd"/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: - Ребята! У нашей собаки нет домика. Давайте сделаем ей будку.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 чего можем сделать?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(воспитатель предлагает оглядеться в группе и найти материалы для постройки будки).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(дети сооружают будку для собаки)</w:t>
      </w:r>
    </w:p>
    <w:p w:rsidR="00C701CC" w:rsidRPr="00C0014B" w:rsidRDefault="00C701CC" w:rsidP="00C701CC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i/>
          <w:iCs/>
          <w:color w:val="199043"/>
          <w:sz w:val="28"/>
          <w:szCs w:val="28"/>
          <w:lang w:eastAsia="ru-RU"/>
        </w:rPr>
        <w:lastRenderedPageBreak/>
        <w:t>Физкультминутка: </w:t>
      </w:r>
      <w:r w:rsidRPr="00C0014B"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  <w:t>подвижная игра</w:t>
      </w:r>
      <w:r w:rsidRPr="00C0014B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 «Лохматый пес»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Дети берутся за руки и </w:t>
      </w: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цепочкой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идут к псу (в роли пса ребенок с маской собаки), громко рассказывая такой стишок:</w:t>
      </w:r>
    </w:p>
    <w:p w:rsidR="00C701CC" w:rsidRPr="00C0014B" w:rsidRDefault="00C701CC" w:rsidP="00C701CC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Вот лежит лохматый пес,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В лапы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свой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уткнувши нос.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Тихо, смирно он лежит,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То ли дремлет, то ли спит.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Подойдем к нему, разбудим и посмотрим, что-то будет?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последних словах стишка дети должны </w:t>
      </w: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дотронуться рукой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до спящего пса.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После этого пес </w:t>
      </w: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просыпается,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начинает громко лаять и </w:t>
      </w: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гонится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 ребятами. Дети </w:t>
      </w: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убегают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 прячутся в свой домик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(отведенный канатом).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Задача пса не поймать ребят, а скорее припугнуть. Образ пса - добродушный, но любящий покой, и не любящий, когда его будят, тормошат и не дают поспать.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Перед началом игры, для лучшего создания образа, игрок в роли «пса» может несколько раз обойти вокруг своей «конуры», гавкнуть, сесть, и только потом улечься спать, закрыв глаза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(дети присаживаются на стульчики).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Ребята! Собаки живут не только в будках, но и с хозяином в доме, квартире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(воспитатель наклеивает картинку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многоэтажном доме).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У меня на столе есть фотографии собачек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(воспитатель перечисляет имена детей, чьи собачки на фотографиях).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Дети наклеивают собачек на ватман к многоэтажному дому, называют пароду, кличку и проводят стрелку.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 означает следующая картинка?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6.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lastRenderedPageBreak/>
        <w:drawing>
          <wp:inline distT="0" distB="0" distL="0" distR="0" wp14:anchorId="528720FC" wp14:editId="25094807">
            <wp:extent cx="2314575" cy="2943225"/>
            <wp:effectExtent l="0" t="0" r="9525" b="9525"/>
            <wp:docPr id="6" name="Рисунок 6" descr="https://urok.1sept.ru/articles/681226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urok.1sept.ru/articles/681226/6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943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Правильно! Как называют детеныша собаки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(ответы детей).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(ребенок наклеивает картинку и проводит стрелку, а воспитатель пишет ключевое слово - ЩЕНОК)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- О чем может говорить эта картинка?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(воспитатель показывает следующую картинку).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КАРТИНКА 7.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(показ на слайде презентации)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noProof/>
          <w:color w:val="333333"/>
          <w:sz w:val="28"/>
          <w:szCs w:val="28"/>
          <w:lang w:eastAsia="ru-RU"/>
        </w:rPr>
        <w:drawing>
          <wp:inline distT="0" distB="0" distL="0" distR="0" wp14:anchorId="701CFE45" wp14:editId="23539315">
            <wp:extent cx="2209800" cy="1809750"/>
            <wp:effectExtent l="0" t="0" r="0" b="0"/>
            <wp:docPr id="7" name="Рисунок 7" descr="https://urok.1sept.ru/articles/681226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urok.1sept.ru/articles/681226/7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Ответы детей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- Эта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картинка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нам предлагает назвать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какую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пользу приносит собака людям.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р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ебенок наклеивает картинку и проводит стрелку, а воспитатель пишет ключевое слово - ПОЛЬЗА)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Кто знает, какую пользу приносит собака человеку?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- Она может быть верным другом, помощником, спасателем, сторожем. Шерсть собак можно использовать в изготовление одежды, в лечебных целях. Например, носки и варежки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шерсти хорошо 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 xml:space="preserve">согревают руки и ноги, не дают им замерзнуть в морозы. А пояс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шерсти лечит людям спины.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(дети наклеивают картинки, проводят стрелки.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Воспитатель пишет над стрелкой ключевые слова – СПАСАТЕЛЕМ, СТОРОЖЕМ, ДРУГОМ, ЛЕКАРЕМ).</w:t>
      </w:r>
      <w:proofErr w:type="gramEnd"/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(воспитатель показывает детям варежки,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носки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и пояс из собачей шерсти).</w:t>
      </w:r>
    </w:p>
    <w:p w:rsidR="00C701CC" w:rsidRPr="00C0014B" w:rsidRDefault="00C701CC" w:rsidP="00C701CC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Д/и «Собака какая?»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(Дети надевают варежку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шерсти и называю прилагательные слова о собаке).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Варежки собаки теплые? Кто почувствовал тепло?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Ребята! Сейчас я предлагаю вам посмотреть, как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шерсти рождаются носки.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(Воспитатель показывает презентацию «Как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шерсти рождаются носки?»)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же рождаются носки?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 -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Ребята! Нашей собаке пора возвращаться домой. Поэтому она нам говорит до свидания.</w:t>
      </w:r>
    </w:p>
    <w:p w:rsidR="00C701CC" w:rsidRPr="00C0014B" w:rsidRDefault="00C701CC" w:rsidP="00C701CC">
      <w:pPr>
        <w:shd w:val="clear" w:color="auto" w:fill="FFFFFF"/>
        <w:spacing w:before="270" w:after="135" w:line="285" w:lineRule="atLeast"/>
        <w:outlineLvl w:val="2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2. Рефлексия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Воспитатель: </w:t>
      </w: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О ком мы сегодня разговаривали?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Как помогли собаке?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- Что вы можете рассказать родителям о собаке?</w:t>
      </w: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(ответы детей)</w:t>
      </w:r>
    </w:p>
    <w:p w:rsidR="00C701CC" w:rsidRPr="00C0014B" w:rsidRDefault="00C701CC" w:rsidP="00C701CC">
      <w:pPr>
        <w:shd w:val="clear" w:color="auto" w:fill="FFFFFF"/>
        <w:spacing w:before="135" w:after="135" w:line="255" w:lineRule="atLeast"/>
        <w:outlineLvl w:val="3"/>
        <w:rPr>
          <w:rFonts w:ascii="Times New Roman" w:eastAsia="Times New Roman" w:hAnsi="Times New Roman" w:cs="Times New Roman"/>
          <w:color w:val="19904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199043"/>
          <w:sz w:val="28"/>
          <w:szCs w:val="28"/>
          <w:lang w:eastAsia="ru-RU"/>
        </w:rPr>
        <w:t>Составление рассказа о собаке.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 (Дети с воспитателем рассматривают карту; проговаривают, что обозначают каждая стрелка и условные обозначения и пробуют составить рассказ о собаке).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При составлении описательного рассказа вначале называется объект описания, который указан в центре карты, а затем объект описывается по веткам-признакам.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Рассказ о собаке: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Собака - это домашнее животное. Потому что живет рядом с человеком. Собаки бывают разной породы и имеют разный окрас. Умеют лаять. Питание собак разнообразно. Предпочитают мясо, овощи, творог и сухой сбалансированный корм. Живут собаки в будке, либо с хозяином в доме, квартире. Детеныша собак называют щенком.</w:t>
      </w:r>
    </w:p>
    <w:p w:rsidR="00C701CC" w:rsidRPr="00C0014B" w:rsidRDefault="00C701CC" w:rsidP="00C701CC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lastRenderedPageBreak/>
        <w:t xml:space="preserve">Собаки приносят людям пользу. Они могут быть верным другом, помощником, спасателем, сторожем. Шерсть собак можно использовать в изготовление одежды, лечебных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целях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. Одежда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из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</w:t>
      </w:r>
      <w:proofErr w:type="gramStart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>собачей</w:t>
      </w:r>
      <w:proofErr w:type="gramEnd"/>
      <w:r w:rsidRPr="00C0014B">
        <w:rPr>
          <w:rFonts w:ascii="Times New Roman" w:eastAsia="Times New Roman" w:hAnsi="Times New Roman" w:cs="Times New Roman"/>
          <w:i/>
          <w:iCs/>
          <w:color w:val="333333"/>
          <w:sz w:val="28"/>
          <w:szCs w:val="28"/>
          <w:lang w:eastAsia="ru-RU"/>
        </w:rPr>
        <w:t xml:space="preserve"> шерсти хорошо согревает.</w:t>
      </w:r>
    </w:p>
    <w:p w:rsidR="00725D3E" w:rsidRPr="00C0014B" w:rsidRDefault="00725D3E">
      <w:pPr>
        <w:rPr>
          <w:rFonts w:ascii="Times New Roman" w:hAnsi="Times New Roman" w:cs="Times New Roman"/>
          <w:sz w:val="28"/>
          <w:szCs w:val="28"/>
        </w:rPr>
      </w:pPr>
    </w:p>
    <w:sectPr w:rsidR="00725D3E" w:rsidRPr="00C0014B">
      <w:headerReference w:type="default" r:id="rId14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507" w:rsidRDefault="002F7507" w:rsidP="009A5511">
      <w:pPr>
        <w:spacing w:after="0" w:line="240" w:lineRule="auto"/>
      </w:pPr>
      <w:r>
        <w:separator/>
      </w:r>
    </w:p>
  </w:endnote>
  <w:endnote w:type="continuationSeparator" w:id="0">
    <w:p w:rsidR="002F7507" w:rsidRDefault="002F7507" w:rsidP="009A55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507" w:rsidRDefault="002F7507" w:rsidP="009A5511">
      <w:pPr>
        <w:spacing w:after="0" w:line="240" w:lineRule="auto"/>
      </w:pPr>
      <w:r>
        <w:separator/>
      </w:r>
    </w:p>
  </w:footnote>
  <w:footnote w:type="continuationSeparator" w:id="0">
    <w:p w:rsidR="002F7507" w:rsidRDefault="002F7507" w:rsidP="009A55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0307082"/>
      <w:docPartObj>
        <w:docPartGallery w:val="Page Numbers (Top of Page)"/>
        <w:docPartUnique/>
      </w:docPartObj>
    </w:sdtPr>
    <w:sdtEndPr/>
    <w:sdtContent>
      <w:p w:rsidR="009A5511" w:rsidRDefault="009A551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7424">
          <w:rPr>
            <w:noProof/>
          </w:rPr>
          <w:t>1</w:t>
        </w:r>
        <w:r>
          <w:fldChar w:fldCharType="end"/>
        </w:r>
      </w:p>
    </w:sdtContent>
  </w:sdt>
  <w:p w:rsidR="009A5511" w:rsidRDefault="009A551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23176F"/>
    <w:multiLevelType w:val="multilevel"/>
    <w:tmpl w:val="76A63F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452"/>
    <w:rsid w:val="000144B3"/>
    <w:rsid w:val="00020B5E"/>
    <w:rsid w:val="00024009"/>
    <w:rsid w:val="00031DFF"/>
    <w:rsid w:val="00044D23"/>
    <w:rsid w:val="00050D6E"/>
    <w:rsid w:val="000642C7"/>
    <w:rsid w:val="00086220"/>
    <w:rsid w:val="000C0868"/>
    <w:rsid w:val="000D71A3"/>
    <w:rsid w:val="000E67E3"/>
    <w:rsid w:val="001016FB"/>
    <w:rsid w:val="00135B07"/>
    <w:rsid w:val="00141F63"/>
    <w:rsid w:val="00152010"/>
    <w:rsid w:val="001521F7"/>
    <w:rsid w:val="001537AF"/>
    <w:rsid w:val="00181B46"/>
    <w:rsid w:val="00191C2B"/>
    <w:rsid w:val="001A01E2"/>
    <w:rsid w:val="001A4824"/>
    <w:rsid w:val="001A55DF"/>
    <w:rsid w:val="001A7111"/>
    <w:rsid w:val="001B4C8C"/>
    <w:rsid w:val="001D334E"/>
    <w:rsid w:val="00203CB1"/>
    <w:rsid w:val="002161ED"/>
    <w:rsid w:val="0023672A"/>
    <w:rsid w:val="00253B34"/>
    <w:rsid w:val="00275816"/>
    <w:rsid w:val="00284B7A"/>
    <w:rsid w:val="00291C15"/>
    <w:rsid w:val="00295ECF"/>
    <w:rsid w:val="002B5144"/>
    <w:rsid w:val="002E7616"/>
    <w:rsid w:val="002F1E3F"/>
    <w:rsid w:val="002F7507"/>
    <w:rsid w:val="00314DB9"/>
    <w:rsid w:val="00320217"/>
    <w:rsid w:val="003516CE"/>
    <w:rsid w:val="003517C1"/>
    <w:rsid w:val="0039033C"/>
    <w:rsid w:val="003D16A1"/>
    <w:rsid w:val="003D67AB"/>
    <w:rsid w:val="0040748B"/>
    <w:rsid w:val="004220E8"/>
    <w:rsid w:val="004263F3"/>
    <w:rsid w:val="004419B9"/>
    <w:rsid w:val="004B3518"/>
    <w:rsid w:val="004D19A7"/>
    <w:rsid w:val="004E2329"/>
    <w:rsid w:val="00520BB3"/>
    <w:rsid w:val="00533244"/>
    <w:rsid w:val="00537846"/>
    <w:rsid w:val="0055409B"/>
    <w:rsid w:val="00564BA8"/>
    <w:rsid w:val="005706DB"/>
    <w:rsid w:val="00576426"/>
    <w:rsid w:val="005B7424"/>
    <w:rsid w:val="005C21FB"/>
    <w:rsid w:val="005C315D"/>
    <w:rsid w:val="005E6DF5"/>
    <w:rsid w:val="005F2DF5"/>
    <w:rsid w:val="006476D4"/>
    <w:rsid w:val="00653BD4"/>
    <w:rsid w:val="0068042C"/>
    <w:rsid w:val="006854BB"/>
    <w:rsid w:val="00694D22"/>
    <w:rsid w:val="006B4C44"/>
    <w:rsid w:val="006C2452"/>
    <w:rsid w:val="006C67B8"/>
    <w:rsid w:val="007223E0"/>
    <w:rsid w:val="00725D3E"/>
    <w:rsid w:val="00757391"/>
    <w:rsid w:val="007B4BF6"/>
    <w:rsid w:val="007C2E2F"/>
    <w:rsid w:val="007F24AA"/>
    <w:rsid w:val="007F6257"/>
    <w:rsid w:val="008015D4"/>
    <w:rsid w:val="00803590"/>
    <w:rsid w:val="00805EB9"/>
    <w:rsid w:val="00826C87"/>
    <w:rsid w:val="00830EE3"/>
    <w:rsid w:val="008378AE"/>
    <w:rsid w:val="00876E41"/>
    <w:rsid w:val="00877BB0"/>
    <w:rsid w:val="008847E6"/>
    <w:rsid w:val="00887BD3"/>
    <w:rsid w:val="00891F4A"/>
    <w:rsid w:val="008A167B"/>
    <w:rsid w:val="008B07DC"/>
    <w:rsid w:val="008B5F3A"/>
    <w:rsid w:val="008C3DFB"/>
    <w:rsid w:val="00916BE0"/>
    <w:rsid w:val="009333E2"/>
    <w:rsid w:val="00945EB6"/>
    <w:rsid w:val="00951A28"/>
    <w:rsid w:val="00956857"/>
    <w:rsid w:val="00956CF3"/>
    <w:rsid w:val="009658A7"/>
    <w:rsid w:val="0096799F"/>
    <w:rsid w:val="00973DEE"/>
    <w:rsid w:val="00985A7F"/>
    <w:rsid w:val="009A5511"/>
    <w:rsid w:val="009C422D"/>
    <w:rsid w:val="009C5648"/>
    <w:rsid w:val="009D6570"/>
    <w:rsid w:val="009E6BC2"/>
    <w:rsid w:val="00A136C4"/>
    <w:rsid w:val="00A232E0"/>
    <w:rsid w:val="00A24DDB"/>
    <w:rsid w:val="00A3755F"/>
    <w:rsid w:val="00A458E9"/>
    <w:rsid w:val="00A47F41"/>
    <w:rsid w:val="00A57BAF"/>
    <w:rsid w:val="00A76248"/>
    <w:rsid w:val="00A81B69"/>
    <w:rsid w:val="00A90720"/>
    <w:rsid w:val="00A934E4"/>
    <w:rsid w:val="00AB322B"/>
    <w:rsid w:val="00AD164B"/>
    <w:rsid w:val="00AD2142"/>
    <w:rsid w:val="00AF637F"/>
    <w:rsid w:val="00AF65B0"/>
    <w:rsid w:val="00B72848"/>
    <w:rsid w:val="00B7471C"/>
    <w:rsid w:val="00B82A85"/>
    <w:rsid w:val="00B940F9"/>
    <w:rsid w:val="00BB269A"/>
    <w:rsid w:val="00BC6718"/>
    <w:rsid w:val="00BD12F9"/>
    <w:rsid w:val="00C0014B"/>
    <w:rsid w:val="00C03453"/>
    <w:rsid w:val="00C063AF"/>
    <w:rsid w:val="00C3544A"/>
    <w:rsid w:val="00C43638"/>
    <w:rsid w:val="00C53A5D"/>
    <w:rsid w:val="00C6291B"/>
    <w:rsid w:val="00C66EDA"/>
    <w:rsid w:val="00C67071"/>
    <w:rsid w:val="00C701CC"/>
    <w:rsid w:val="00CD01A4"/>
    <w:rsid w:val="00CD5B4B"/>
    <w:rsid w:val="00CE0EC6"/>
    <w:rsid w:val="00CE2B04"/>
    <w:rsid w:val="00CE56E8"/>
    <w:rsid w:val="00D4668A"/>
    <w:rsid w:val="00D5622B"/>
    <w:rsid w:val="00D74A03"/>
    <w:rsid w:val="00D83724"/>
    <w:rsid w:val="00D8641C"/>
    <w:rsid w:val="00D90FE8"/>
    <w:rsid w:val="00DA521B"/>
    <w:rsid w:val="00DD1624"/>
    <w:rsid w:val="00DD5347"/>
    <w:rsid w:val="00DF5A1D"/>
    <w:rsid w:val="00E3123B"/>
    <w:rsid w:val="00E5724C"/>
    <w:rsid w:val="00E76123"/>
    <w:rsid w:val="00E77E40"/>
    <w:rsid w:val="00E81939"/>
    <w:rsid w:val="00EA1E3C"/>
    <w:rsid w:val="00ED576C"/>
    <w:rsid w:val="00EE3507"/>
    <w:rsid w:val="00EF5AED"/>
    <w:rsid w:val="00F17998"/>
    <w:rsid w:val="00F24DED"/>
    <w:rsid w:val="00F41752"/>
    <w:rsid w:val="00F42A6E"/>
    <w:rsid w:val="00F4332B"/>
    <w:rsid w:val="00F43411"/>
    <w:rsid w:val="00F57787"/>
    <w:rsid w:val="00F83B9A"/>
    <w:rsid w:val="00F85AAE"/>
    <w:rsid w:val="00F931D8"/>
    <w:rsid w:val="00FB3248"/>
    <w:rsid w:val="00FD5584"/>
    <w:rsid w:val="00FE6214"/>
    <w:rsid w:val="00FF5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1C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A5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511"/>
  </w:style>
  <w:style w:type="paragraph" w:styleId="a7">
    <w:name w:val="footer"/>
    <w:basedOn w:val="a"/>
    <w:link w:val="a8"/>
    <w:uiPriority w:val="99"/>
    <w:unhideWhenUsed/>
    <w:rsid w:val="009A5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5511"/>
  </w:style>
  <w:style w:type="paragraph" w:customStyle="1" w:styleId="c13">
    <w:name w:val="c13"/>
    <w:basedOn w:val="a"/>
    <w:rsid w:val="000C0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C086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24D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701C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701C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A5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5511"/>
  </w:style>
  <w:style w:type="paragraph" w:styleId="a7">
    <w:name w:val="footer"/>
    <w:basedOn w:val="a"/>
    <w:link w:val="a8"/>
    <w:uiPriority w:val="99"/>
    <w:unhideWhenUsed/>
    <w:rsid w:val="009A551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5511"/>
  </w:style>
  <w:style w:type="paragraph" w:customStyle="1" w:styleId="c13">
    <w:name w:val="c13"/>
    <w:basedOn w:val="a"/>
    <w:rsid w:val="000C08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8">
    <w:name w:val="c8"/>
    <w:basedOn w:val="a0"/>
    <w:rsid w:val="000C08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7206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76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876952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855</TotalTime>
  <Pages>16</Pages>
  <Words>2460</Words>
  <Characters>14028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39</cp:revision>
  <cp:lastPrinted>2022-11-15T03:52:00Z</cp:lastPrinted>
  <dcterms:created xsi:type="dcterms:W3CDTF">2022-10-25T01:31:00Z</dcterms:created>
  <dcterms:modified xsi:type="dcterms:W3CDTF">2022-11-15T07:48:00Z</dcterms:modified>
</cp:coreProperties>
</file>